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392"/>
        <w:gridCol w:w="5132"/>
        <w:gridCol w:w="4507"/>
      </w:tblGrid>
      <w:tr w:rsidR="001D54A3" w:rsidTr="001D54A3">
        <w:tc>
          <w:tcPr>
            <w:tcW w:w="10031" w:type="dxa"/>
            <w:gridSpan w:val="3"/>
          </w:tcPr>
          <w:p w:rsidR="00355663" w:rsidRPr="001D54A3" w:rsidRDefault="00355663" w:rsidP="00B237B9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Ye</w:t>
            </w:r>
            <w:r w:rsidR="001D54A3" w:rsidRPr="001D54A3">
              <w:rPr>
                <w:rFonts w:ascii="SassoonPrimary" w:hAnsi="SassoonPrimary"/>
                <w:b/>
                <w:sz w:val="24"/>
                <w:szCs w:val="24"/>
              </w:rPr>
              <w:t xml:space="preserve">ar 5 </w:t>
            </w:r>
            <w:r w:rsidR="005115E5">
              <w:rPr>
                <w:rFonts w:ascii="SassoonPrimary" w:hAnsi="SassoonPrimary"/>
                <w:b/>
                <w:sz w:val="24"/>
                <w:szCs w:val="24"/>
              </w:rPr>
              <w:t>Homework: Summer 2</w:t>
            </w:r>
            <w:r w:rsidR="00470389">
              <w:rPr>
                <w:rFonts w:ascii="SassoonPrimary" w:hAnsi="SassoonPrimary"/>
                <w:b/>
                <w:sz w:val="24"/>
                <w:szCs w:val="24"/>
              </w:rPr>
              <w:t xml:space="preserve">: Week </w:t>
            </w:r>
            <w:r w:rsidR="005115E5">
              <w:rPr>
                <w:rFonts w:ascii="SassoonPrimary" w:hAnsi="SassoonPrimary"/>
                <w:b/>
                <w:sz w:val="24"/>
                <w:szCs w:val="24"/>
              </w:rPr>
              <w:t>2</w:t>
            </w:r>
            <w:r w:rsidR="00470389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B20EDC">
              <w:rPr>
                <w:rFonts w:ascii="SassoonPrimary" w:hAnsi="SassoonPrimary"/>
                <w:b/>
                <w:sz w:val="24"/>
                <w:szCs w:val="24"/>
              </w:rPr>
              <w:t>–</w:t>
            </w:r>
            <w:r w:rsidR="00DF3EBF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5115E5">
              <w:rPr>
                <w:rFonts w:ascii="SassoonPrimary" w:hAnsi="SassoonPrimary"/>
                <w:b/>
                <w:sz w:val="24"/>
                <w:szCs w:val="24"/>
                <w:highlight w:val="yellow"/>
              </w:rPr>
              <w:t>14/06</w:t>
            </w:r>
            <w:r w:rsidR="008B2ED1">
              <w:rPr>
                <w:rFonts w:ascii="SassoonPrimary" w:hAnsi="SassoonPrimary"/>
                <w:b/>
                <w:sz w:val="24"/>
                <w:szCs w:val="24"/>
                <w:highlight w:val="yellow"/>
              </w:rPr>
              <w:t>/24</w:t>
            </w:r>
          </w:p>
        </w:tc>
      </w:tr>
      <w:tr w:rsidR="001A6EA8" w:rsidTr="00FC4428">
        <w:tc>
          <w:tcPr>
            <w:tcW w:w="5524" w:type="dxa"/>
            <w:gridSpan w:val="2"/>
          </w:tcPr>
          <w:p w:rsidR="001A6EA8" w:rsidRDefault="001A6EA8" w:rsidP="001D54A3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Rule:</w:t>
            </w:r>
          </w:p>
          <w:p w:rsidR="001A6EA8" w:rsidRPr="003C0A50" w:rsidRDefault="005115E5" w:rsidP="005115E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To spell words that are homophones</w:t>
            </w:r>
          </w:p>
        </w:tc>
        <w:tc>
          <w:tcPr>
            <w:tcW w:w="4507" w:type="dxa"/>
          </w:tcPr>
          <w:p w:rsidR="001A6EA8" w:rsidRPr="002A269E" w:rsidRDefault="00BD2229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2A269E">
              <w:rPr>
                <w:rFonts w:ascii="SassoonPrimary" w:hAnsi="SassoonPrimary"/>
                <w:b/>
                <w:sz w:val="24"/>
                <w:szCs w:val="24"/>
              </w:rPr>
              <w:t>Statutory:</w:t>
            </w:r>
          </w:p>
          <w:p w:rsidR="00BD2229" w:rsidRPr="002A269E" w:rsidRDefault="00BD2229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2A269E">
              <w:rPr>
                <w:rFonts w:ascii="SassoonPrimary" w:hAnsi="SassoonPrimary"/>
                <w:b/>
              </w:rPr>
              <w:t>Year 5/6 statutory spellings</w:t>
            </w:r>
          </w:p>
        </w:tc>
      </w:tr>
      <w:tr w:rsidR="005115E5" w:rsidTr="00FC4428">
        <w:tc>
          <w:tcPr>
            <w:tcW w:w="392" w:type="dxa"/>
          </w:tcPr>
          <w:p w:rsidR="005115E5" w:rsidRPr="001D54A3" w:rsidRDefault="005115E5" w:rsidP="005115E5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5115E5" w:rsidRPr="001D54A3" w:rsidRDefault="005115E5" w:rsidP="005115E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isle</w:t>
            </w:r>
          </w:p>
        </w:tc>
        <w:tc>
          <w:tcPr>
            <w:tcW w:w="4507" w:type="dxa"/>
            <w:vMerge w:val="restart"/>
          </w:tcPr>
          <w:p w:rsidR="005115E5" w:rsidRDefault="00845779" w:rsidP="005115E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awkward</w:t>
            </w:r>
          </w:p>
          <w:p w:rsidR="00845779" w:rsidRDefault="00845779" w:rsidP="005115E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bargain</w:t>
            </w:r>
          </w:p>
          <w:p w:rsidR="00845779" w:rsidRDefault="00845779" w:rsidP="005115E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category</w:t>
            </w:r>
          </w:p>
          <w:p w:rsidR="00845779" w:rsidRDefault="00845779" w:rsidP="005115E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committee</w:t>
            </w:r>
          </w:p>
          <w:p w:rsidR="00845779" w:rsidRPr="00636B67" w:rsidRDefault="00845779" w:rsidP="005115E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conscience</w:t>
            </w:r>
          </w:p>
        </w:tc>
      </w:tr>
      <w:tr w:rsidR="005115E5" w:rsidTr="00FC4428">
        <w:tc>
          <w:tcPr>
            <w:tcW w:w="392" w:type="dxa"/>
          </w:tcPr>
          <w:p w:rsidR="005115E5" w:rsidRPr="001D54A3" w:rsidRDefault="005115E5" w:rsidP="005115E5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5115E5" w:rsidRPr="001D54A3" w:rsidRDefault="005115E5" w:rsidP="005115E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aisle</w:t>
            </w:r>
          </w:p>
        </w:tc>
        <w:tc>
          <w:tcPr>
            <w:tcW w:w="4507" w:type="dxa"/>
            <w:vMerge/>
          </w:tcPr>
          <w:p w:rsidR="005115E5" w:rsidRPr="001D54A3" w:rsidRDefault="005115E5" w:rsidP="005115E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115E5" w:rsidTr="00FC4428">
        <w:tc>
          <w:tcPr>
            <w:tcW w:w="392" w:type="dxa"/>
          </w:tcPr>
          <w:p w:rsidR="005115E5" w:rsidRPr="001D54A3" w:rsidRDefault="005115E5" w:rsidP="005115E5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5115E5" w:rsidRPr="001D54A3" w:rsidRDefault="005115E5" w:rsidP="005115E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aloud</w:t>
            </w:r>
          </w:p>
        </w:tc>
        <w:tc>
          <w:tcPr>
            <w:tcW w:w="4507" w:type="dxa"/>
            <w:vMerge/>
          </w:tcPr>
          <w:p w:rsidR="005115E5" w:rsidRPr="001D54A3" w:rsidRDefault="005115E5" w:rsidP="005115E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115E5" w:rsidTr="00FC4428">
        <w:tc>
          <w:tcPr>
            <w:tcW w:w="392" w:type="dxa"/>
          </w:tcPr>
          <w:p w:rsidR="005115E5" w:rsidRPr="001D54A3" w:rsidRDefault="005115E5" w:rsidP="005115E5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5132" w:type="dxa"/>
          </w:tcPr>
          <w:p w:rsidR="005115E5" w:rsidRPr="001D54A3" w:rsidRDefault="005115E5" w:rsidP="005115E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altar</w:t>
            </w:r>
          </w:p>
        </w:tc>
        <w:tc>
          <w:tcPr>
            <w:tcW w:w="4507" w:type="dxa"/>
            <w:vMerge/>
          </w:tcPr>
          <w:p w:rsidR="005115E5" w:rsidRPr="001D54A3" w:rsidRDefault="005115E5" w:rsidP="005115E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115E5" w:rsidTr="00FC4428">
        <w:tc>
          <w:tcPr>
            <w:tcW w:w="392" w:type="dxa"/>
          </w:tcPr>
          <w:p w:rsidR="005115E5" w:rsidRPr="001D54A3" w:rsidRDefault="005115E5" w:rsidP="005115E5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5132" w:type="dxa"/>
          </w:tcPr>
          <w:p w:rsidR="005115E5" w:rsidRPr="001D54A3" w:rsidRDefault="005115E5" w:rsidP="005115E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alter</w:t>
            </w:r>
          </w:p>
        </w:tc>
        <w:tc>
          <w:tcPr>
            <w:tcW w:w="4507" w:type="dxa"/>
            <w:vMerge/>
          </w:tcPr>
          <w:p w:rsidR="005115E5" w:rsidRPr="001D54A3" w:rsidRDefault="005115E5" w:rsidP="005115E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115E5" w:rsidTr="00FC4428">
        <w:tc>
          <w:tcPr>
            <w:tcW w:w="392" w:type="dxa"/>
          </w:tcPr>
          <w:p w:rsidR="005115E5" w:rsidRPr="001A6EA8" w:rsidRDefault="005115E5" w:rsidP="005115E5">
            <w:pPr>
              <w:rPr>
                <w:rFonts w:ascii="SassoonPrimary" w:hAnsi="SassoonPrimary"/>
                <w:b/>
                <w:color w:val="548DD4" w:themeColor="text2" w:themeTint="99"/>
                <w:sz w:val="24"/>
                <w:szCs w:val="24"/>
              </w:rPr>
            </w:pPr>
            <w:r w:rsidRPr="001A6EA8">
              <w:rPr>
                <w:rFonts w:ascii="SassoonPrimary" w:hAnsi="SassoonPrimary"/>
                <w:b/>
                <w:color w:val="548DD4" w:themeColor="text2" w:themeTint="99"/>
                <w:sz w:val="24"/>
                <w:szCs w:val="24"/>
              </w:rPr>
              <w:t>6</w:t>
            </w:r>
          </w:p>
        </w:tc>
        <w:tc>
          <w:tcPr>
            <w:tcW w:w="5132" w:type="dxa"/>
          </w:tcPr>
          <w:p w:rsidR="005115E5" w:rsidRPr="001D54A3" w:rsidRDefault="005115E5" w:rsidP="005115E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assent</w:t>
            </w:r>
          </w:p>
        </w:tc>
        <w:tc>
          <w:tcPr>
            <w:tcW w:w="4507" w:type="dxa"/>
            <w:vMerge/>
          </w:tcPr>
          <w:p w:rsidR="005115E5" w:rsidRPr="001D54A3" w:rsidRDefault="005115E5" w:rsidP="005115E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115E5" w:rsidTr="005115E5">
        <w:trPr>
          <w:trHeight w:val="96"/>
        </w:trPr>
        <w:tc>
          <w:tcPr>
            <w:tcW w:w="392" w:type="dxa"/>
          </w:tcPr>
          <w:p w:rsidR="005115E5" w:rsidRPr="001A6EA8" w:rsidRDefault="005115E5" w:rsidP="005115E5">
            <w:pPr>
              <w:rPr>
                <w:rFonts w:ascii="SassoonPrimary" w:hAnsi="SassoonPrimary"/>
                <w:b/>
                <w:color w:val="548DD4" w:themeColor="text2" w:themeTint="99"/>
                <w:sz w:val="24"/>
                <w:szCs w:val="24"/>
              </w:rPr>
            </w:pPr>
            <w:r w:rsidRPr="001A6EA8">
              <w:rPr>
                <w:rFonts w:ascii="SassoonPrimary" w:hAnsi="SassoonPrimary"/>
                <w:b/>
                <w:color w:val="548DD4" w:themeColor="text2" w:themeTint="99"/>
                <w:sz w:val="24"/>
                <w:szCs w:val="24"/>
              </w:rPr>
              <w:t>7</w:t>
            </w:r>
          </w:p>
        </w:tc>
        <w:tc>
          <w:tcPr>
            <w:tcW w:w="5132" w:type="dxa"/>
          </w:tcPr>
          <w:p w:rsidR="005115E5" w:rsidRPr="001D54A3" w:rsidRDefault="005115E5" w:rsidP="005115E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ascent</w:t>
            </w:r>
          </w:p>
        </w:tc>
        <w:tc>
          <w:tcPr>
            <w:tcW w:w="4507" w:type="dxa"/>
            <w:vMerge/>
          </w:tcPr>
          <w:p w:rsidR="005115E5" w:rsidRPr="001D54A3" w:rsidRDefault="005115E5" w:rsidP="005115E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115E5" w:rsidTr="00FC4428">
        <w:trPr>
          <w:trHeight w:val="200"/>
        </w:trPr>
        <w:tc>
          <w:tcPr>
            <w:tcW w:w="392" w:type="dxa"/>
          </w:tcPr>
          <w:p w:rsidR="005115E5" w:rsidRPr="001A6EA8" w:rsidRDefault="005115E5" w:rsidP="005115E5">
            <w:pPr>
              <w:rPr>
                <w:rFonts w:ascii="SassoonPrimary" w:hAnsi="SassoonPrimary"/>
                <w:b/>
                <w:color w:val="548DD4" w:themeColor="text2" w:themeTint="99"/>
                <w:sz w:val="24"/>
                <w:szCs w:val="24"/>
              </w:rPr>
            </w:pPr>
            <w:r w:rsidRPr="001A6EA8">
              <w:rPr>
                <w:rFonts w:ascii="SassoonPrimary" w:hAnsi="SassoonPrimary"/>
                <w:b/>
                <w:color w:val="548DD4" w:themeColor="text2" w:themeTint="99"/>
                <w:sz w:val="24"/>
                <w:szCs w:val="24"/>
              </w:rPr>
              <w:t>8</w:t>
            </w:r>
          </w:p>
        </w:tc>
        <w:tc>
          <w:tcPr>
            <w:tcW w:w="5132" w:type="dxa"/>
          </w:tcPr>
          <w:p w:rsidR="005115E5" w:rsidRPr="001D54A3" w:rsidRDefault="005115E5" w:rsidP="005115E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farther</w:t>
            </w:r>
          </w:p>
        </w:tc>
        <w:tc>
          <w:tcPr>
            <w:tcW w:w="4507" w:type="dxa"/>
            <w:vMerge/>
          </w:tcPr>
          <w:p w:rsidR="005115E5" w:rsidRPr="001D54A3" w:rsidRDefault="005115E5" w:rsidP="005115E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A6EA8" w:rsidTr="00FC4428">
        <w:trPr>
          <w:trHeight w:val="200"/>
        </w:trPr>
        <w:tc>
          <w:tcPr>
            <w:tcW w:w="5524" w:type="dxa"/>
            <w:gridSpan w:val="2"/>
          </w:tcPr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1D54A3">
              <w:rPr>
                <w:rFonts w:ascii="SassoonPrimary" w:hAnsi="SassoonPrimary"/>
                <w:sz w:val="24"/>
                <w:szCs w:val="24"/>
              </w:rPr>
              <w:t>: Just learn the green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Pr="006C1D0E" w:rsidRDefault="001A6EA8" w:rsidP="001D54A3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 w:rsidRPr="001D54A3">
              <w:rPr>
                <w:rFonts w:ascii="SassoonPrimary" w:hAnsi="SassoonPrimary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Learn the green and blue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</w:tc>
        <w:tc>
          <w:tcPr>
            <w:tcW w:w="4507" w:type="dxa"/>
          </w:tcPr>
          <w:p w:rsidR="001A6EA8" w:rsidRPr="001D54A3" w:rsidRDefault="001A6EA8" w:rsidP="001D54A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Both </w:t>
            </w: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and </w:t>
            </w: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</w:t>
            </w: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are to learn the 5 statutory words.</w:t>
            </w:r>
          </w:p>
        </w:tc>
      </w:tr>
      <w:tr w:rsidR="001D54A3" w:rsidTr="001D54A3">
        <w:tc>
          <w:tcPr>
            <w:tcW w:w="10031" w:type="dxa"/>
            <w:gridSpan w:val="3"/>
          </w:tcPr>
          <w:p w:rsidR="001A6EA8" w:rsidRDefault="001A6EA8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Children will also be given two ‘unseen words’ during the test on Friday to assess their understanding of the</w:t>
            </w:r>
            <w:r w:rsidR="00BD2229">
              <w:rPr>
                <w:rFonts w:ascii="SassoonPrimary" w:hAnsi="SassoonPrimary"/>
                <w:b/>
                <w:sz w:val="24"/>
                <w:szCs w:val="24"/>
              </w:rPr>
              <w:t xml:space="preserve"> week’s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BD2229">
              <w:rPr>
                <w:rFonts w:ascii="SassoonPrimary" w:hAnsi="SassoonPrimary"/>
                <w:b/>
                <w:sz w:val="24"/>
                <w:szCs w:val="24"/>
              </w:rPr>
              <w:t xml:space="preserve">spelling 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rule.</w:t>
            </w:r>
          </w:p>
          <w:p w:rsidR="001A6EA8" w:rsidRDefault="001A6EA8" w:rsidP="00BD222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1D54A3">
              <w:rPr>
                <w:rFonts w:ascii="SassoonPrimary" w:hAnsi="SassoonPrimary"/>
                <w:sz w:val="24"/>
                <w:szCs w:val="24"/>
              </w:rPr>
              <w:t>: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Tested</w:t>
            </w:r>
            <w:r w:rsidR="00BD2229">
              <w:rPr>
                <w:rFonts w:ascii="SassoonPrimary" w:hAnsi="SassoonPrimary"/>
                <w:sz w:val="24"/>
                <w:szCs w:val="24"/>
              </w:rPr>
              <w:t xml:space="preserve"> on 12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words in total.</w:t>
            </w:r>
          </w:p>
          <w:p w:rsidR="001A6EA8" w:rsidRPr="001A6EA8" w:rsidRDefault="001A6EA8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</w:t>
            </w:r>
            <w:r w:rsidR="00BD2229">
              <w:rPr>
                <w:rFonts w:ascii="SassoonPrimary" w:hAnsi="SassoonPrimary"/>
                <w:sz w:val="24"/>
                <w:szCs w:val="24"/>
              </w:rPr>
              <w:t xml:space="preserve"> Tested on 15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words in total.</w:t>
            </w:r>
          </w:p>
        </w:tc>
      </w:tr>
      <w:tr w:rsidR="001A6EA8" w:rsidTr="001D54A3">
        <w:tc>
          <w:tcPr>
            <w:tcW w:w="10031" w:type="dxa"/>
            <w:gridSpan w:val="3"/>
          </w:tcPr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 xml:space="preserve">Spellings: </w:t>
            </w:r>
            <w:r>
              <w:rPr>
                <w:rFonts w:ascii="SassoonPrimary" w:hAnsi="SassoonPrimary"/>
                <w:sz w:val="24"/>
                <w:szCs w:val="24"/>
              </w:rPr>
              <w:t>Write each of your words 3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times in your homework book to help you remember how to spell them.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115E5" w:rsidRDefault="001A6EA8" w:rsidP="005115E5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Sentence grammar focus:</w:t>
            </w:r>
            <w:r w:rsidR="00F76CCE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5115E5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5115E5">
              <w:rPr>
                <w:rFonts w:ascii="SassoonPrimary" w:hAnsi="SassoonPrimary"/>
                <w:sz w:val="24"/>
                <w:szCs w:val="24"/>
              </w:rPr>
              <w:t xml:space="preserve">Using at least </w:t>
            </w:r>
            <w:r w:rsidR="005115E5" w:rsidRPr="00845779">
              <w:rPr>
                <w:rFonts w:ascii="SassoonPrimary" w:hAnsi="SassoonPrimary"/>
                <w:b/>
                <w:sz w:val="24"/>
                <w:szCs w:val="24"/>
                <w:u w:val="single"/>
              </w:rPr>
              <w:t>5 chosen words</w:t>
            </w:r>
            <w:r w:rsidR="005115E5">
              <w:rPr>
                <w:rFonts w:ascii="SassoonPrimary" w:hAnsi="SassoonPrimary"/>
                <w:sz w:val="24"/>
                <w:szCs w:val="24"/>
              </w:rPr>
              <w:t xml:space="preserve">, write 5 sentences. Your sentences must include </w:t>
            </w:r>
            <w:r w:rsidR="005115E5" w:rsidRPr="00845779">
              <w:rPr>
                <w:rFonts w:ascii="SassoonPrimary" w:hAnsi="SassoonPrimary"/>
                <w:b/>
                <w:color w:val="FF0000"/>
                <w:sz w:val="24"/>
                <w:szCs w:val="24"/>
                <w:u w:val="single"/>
              </w:rPr>
              <w:t>apostrophes for plural possession</w:t>
            </w:r>
            <w:r w:rsidR="005115E5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5115E5" w:rsidRDefault="005115E5" w:rsidP="005115E5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115E5" w:rsidRDefault="005115E5" w:rsidP="005115E5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E.g. As the bride walked down the </w:t>
            </w:r>
            <w:r w:rsidRPr="00845779">
              <w:rPr>
                <w:rFonts w:ascii="SassoonPrimary" w:hAnsi="SassoonPrimary"/>
                <w:b/>
                <w:sz w:val="24"/>
                <w:szCs w:val="24"/>
                <w:u w:val="single"/>
              </w:rPr>
              <w:t>aisle</w:t>
            </w:r>
            <w:r>
              <w:rPr>
                <w:rFonts w:ascii="SassoonPrimary" w:hAnsi="SassoonPrimary"/>
                <w:sz w:val="24"/>
                <w:szCs w:val="24"/>
              </w:rPr>
              <w:t xml:space="preserve">, the </w:t>
            </w:r>
            <w:r w:rsidRPr="00845779">
              <w:rPr>
                <w:rFonts w:ascii="SassoonPrimary" w:hAnsi="SassoonPrimary"/>
                <w:b/>
                <w:color w:val="FF0000"/>
                <w:sz w:val="24"/>
                <w:szCs w:val="24"/>
                <w:u w:val="single"/>
              </w:rPr>
              <w:t>ladies’ dresses</w:t>
            </w:r>
            <w:r w:rsidRPr="005C717C">
              <w:rPr>
                <w:rFonts w:ascii="SassoonPrimary" w:hAnsi="SassoonPrimary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blew in the draught that was coming from the open doors.</w:t>
            </w:r>
          </w:p>
          <w:p w:rsidR="005115E5" w:rsidRPr="00E34810" w:rsidRDefault="005115E5" w:rsidP="005115E5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9F2BC7" w:rsidRPr="00AF5A14" w:rsidRDefault="005115E5" w:rsidP="005115E5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sz w:val="24"/>
                <w:szCs w:val="24"/>
              </w:rPr>
              <w:t xml:space="preserve">Remember to make sure you are </w:t>
            </w:r>
            <w:r w:rsidRPr="00171C4D">
              <w:rPr>
                <w:rFonts w:ascii="SassoonPrimary" w:hAnsi="SassoonPrimary"/>
                <w:b/>
                <w:sz w:val="24"/>
                <w:szCs w:val="24"/>
              </w:rPr>
              <w:t>writing neatly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and using </w:t>
            </w:r>
            <w:r w:rsidRPr="00171C4D">
              <w:rPr>
                <w:rFonts w:ascii="SassoonPrimary" w:hAnsi="SassoonPrimary"/>
                <w:b/>
                <w:sz w:val="24"/>
                <w:szCs w:val="24"/>
              </w:rPr>
              <w:t>all appropriate punctuation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.</w:t>
            </w:r>
          </w:p>
        </w:tc>
      </w:tr>
      <w:tr w:rsidR="001D54A3" w:rsidTr="001D54A3">
        <w:tc>
          <w:tcPr>
            <w:tcW w:w="10031" w:type="dxa"/>
            <w:gridSpan w:val="3"/>
          </w:tcPr>
          <w:p w:rsidR="001D54A3" w:rsidRPr="001D54A3" w:rsidRDefault="001D54A3" w:rsidP="001D54A3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Arithmetic</w:t>
            </w:r>
          </w:p>
        </w:tc>
      </w:tr>
      <w:tr w:rsidR="001D54A3" w:rsidTr="001D54A3">
        <w:tc>
          <w:tcPr>
            <w:tcW w:w="10031" w:type="dxa"/>
            <w:gridSpan w:val="3"/>
          </w:tcPr>
          <w:p w:rsidR="00AB0DBB" w:rsidRPr="008353C0" w:rsidRDefault="00AB0DBB" w:rsidP="00AB0DBB">
            <w:pPr>
              <w:contextualSpacing/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Timetables</w:t>
            </w:r>
            <w:r w:rsidRPr="008353C0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</w:p>
          <w:p w:rsidR="00AB0DBB" w:rsidRPr="00491D1E" w:rsidRDefault="007B6AE7" w:rsidP="00AB0DBB">
            <w:pPr>
              <w:contextualSpacing/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Practise </w:t>
            </w:r>
            <w:r w:rsidR="00845779">
              <w:rPr>
                <w:rFonts w:ascii="SassoonPrimary" w:hAnsi="SassoonPrimary"/>
                <w:b/>
                <w:sz w:val="24"/>
                <w:szCs w:val="24"/>
              </w:rPr>
              <w:t>x7</w:t>
            </w:r>
            <w:r>
              <w:rPr>
                <w:rFonts w:ascii="SassoonPrimary" w:hAnsi="SassoonPrimary"/>
                <w:sz w:val="24"/>
                <w:szCs w:val="24"/>
              </w:rPr>
              <w:t xml:space="preserve">, </w:t>
            </w:r>
            <w:r w:rsidR="00B237B9">
              <w:rPr>
                <w:rFonts w:ascii="SassoonPrimary" w:hAnsi="SassoonPrimary"/>
                <w:b/>
                <w:sz w:val="24"/>
                <w:szCs w:val="24"/>
              </w:rPr>
              <w:t>x9</w:t>
            </w:r>
            <w:r w:rsidR="0087293A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and </w:t>
            </w:r>
            <w:r w:rsidR="0087293A" w:rsidRPr="0087293A">
              <w:rPr>
                <w:rFonts w:ascii="SassoonPrimary" w:hAnsi="SassoonPrimary"/>
                <w:b/>
                <w:sz w:val="24"/>
                <w:szCs w:val="24"/>
              </w:rPr>
              <w:t>x</w:t>
            </w:r>
            <w:r w:rsidR="00845779">
              <w:rPr>
                <w:rFonts w:ascii="SassoonPrimary" w:hAnsi="SassoonPrimary"/>
                <w:b/>
                <w:sz w:val="24"/>
                <w:szCs w:val="24"/>
              </w:rPr>
              <w:t>12</w:t>
            </w:r>
            <w:r w:rsidR="00491D1E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AB0DBB" w:rsidRDefault="00AB0DBB" w:rsidP="00AB0DBB">
            <w:pPr>
              <w:contextualSpacing/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Time yourself. Can you beat your time the next day?</w:t>
            </w:r>
          </w:p>
          <w:p w:rsidR="00AB0DBB" w:rsidRPr="00242E98" w:rsidRDefault="00AB0DBB" w:rsidP="00AB0DBB">
            <w:pPr>
              <w:contextualSpacing/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242E98">
              <w:rPr>
                <w:rFonts w:ascii="SassoonPrimary" w:hAnsi="SassoonPrimary"/>
                <w:sz w:val="24"/>
                <w:szCs w:val="24"/>
              </w:rPr>
              <w:t xml:space="preserve"> (Top Marks online </w:t>
            </w:r>
            <w:r>
              <w:rPr>
                <w:rFonts w:ascii="SassoonPrimary" w:hAnsi="SassoonPrimary"/>
                <w:sz w:val="24"/>
                <w:szCs w:val="24"/>
              </w:rPr>
              <w:t>has timestable practise too)</w:t>
            </w:r>
          </w:p>
          <w:p w:rsidR="00AB0DBB" w:rsidRDefault="00AB0DBB" w:rsidP="00AB0DBB">
            <w:pPr>
              <w:contextualSpacing/>
              <w:jc w:val="center"/>
              <w:rPr>
                <w:rFonts w:ascii="SassoonPrimary" w:hAnsi="SassoonPrimary"/>
                <w:sz w:val="24"/>
                <w:szCs w:val="24"/>
              </w:rPr>
            </w:pPr>
          </w:p>
          <w:p w:rsidR="00883D94" w:rsidRPr="00523FA6" w:rsidRDefault="00AB0DBB" w:rsidP="00AB0DBB">
            <w:pPr>
              <w:contextualSpacing/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883D94">
              <w:rPr>
                <w:rFonts w:ascii="SassoonPrimary" w:hAnsi="SassoonPrimary"/>
                <w:sz w:val="24"/>
                <w:szCs w:val="24"/>
              </w:rPr>
              <w:t xml:space="preserve">There are also </w:t>
            </w:r>
            <w:r w:rsidRPr="008353C0">
              <w:rPr>
                <w:rFonts w:ascii="SassoonPrimary" w:hAnsi="SassoonPrimary"/>
                <w:b/>
                <w:sz w:val="24"/>
                <w:szCs w:val="24"/>
              </w:rPr>
              <w:t>Mathletics</w:t>
            </w:r>
            <w:r w:rsidRPr="00883D94">
              <w:rPr>
                <w:rFonts w:ascii="SassoonPrimary" w:hAnsi="SassoonPrimary"/>
                <w:sz w:val="24"/>
                <w:szCs w:val="24"/>
              </w:rPr>
              <w:t xml:space="preserve"> tasks set.</w:t>
            </w:r>
          </w:p>
        </w:tc>
      </w:tr>
      <w:tr w:rsidR="005A6379" w:rsidTr="001D54A3">
        <w:tc>
          <w:tcPr>
            <w:tcW w:w="10031" w:type="dxa"/>
            <w:gridSpan w:val="3"/>
          </w:tcPr>
          <w:p w:rsidR="005A6379" w:rsidRPr="005A6379" w:rsidRDefault="005A6379" w:rsidP="005A6379">
            <w:pPr>
              <w:jc w:val="center"/>
              <w:rPr>
                <w:rFonts w:ascii="SassoonPrimary" w:hAnsi="SassoonPrimary"/>
                <w:b/>
                <w:sz w:val="24"/>
              </w:rPr>
            </w:pPr>
            <w:r w:rsidRPr="005A6379">
              <w:rPr>
                <w:rFonts w:ascii="SassoonPrimary" w:hAnsi="SassoonPrimary"/>
                <w:b/>
                <w:sz w:val="24"/>
              </w:rPr>
              <w:t>Focused Grammar Task</w:t>
            </w:r>
          </w:p>
        </w:tc>
      </w:tr>
      <w:tr w:rsidR="005A6379" w:rsidTr="001D54A3">
        <w:tc>
          <w:tcPr>
            <w:tcW w:w="10031" w:type="dxa"/>
            <w:gridSpan w:val="3"/>
          </w:tcPr>
          <w:p w:rsidR="007B6AE7" w:rsidRDefault="007B6AE7" w:rsidP="007B6AE7">
            <w:pPr>
              <w:contextualSpacing/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In your CGP Year 5 Grammar, Punctuation and Spelling book, complete </w:t>
            </w:r>
            <w:r w:rsidR="004E768E">
              <w:rPr>
                <w:rFonts w:ascii="SassoonPrimary" w:hAnsi="SassoonPrimary"/>
                <w:b/>
                <w:sz w:val="24"/>
                <w:szCs w:val="24"/>
              </w:rPr>
              <w:t>pages</w:t>
            </w:r>
            <w:r w:rsidR="00845779">
              <w:rPr>
                <w:rFonts w:ascii="SassoonPrimary" w:hAnsi="SassoonPrimary"/>
                <w:b/>
                <w:sz w:val="24"/>
                <w:szCs w:val="24"/>
              </w:rPr>
              <w:t xml:space="preserve"> 26</w:t>
            </w:r>
            <w:r w:rsidR="002D5474">
              <w:rPr>
                <w:rFonts w:ascii="SassoonPrimary" w:hAnsi="SassoonPrimary"/>
                <w:b/>
                <w:sz w:val="24"/>
                <w:szCs w:val="24"/>
              </w:rPr>
              <w:t xml:space="preserve"> and</w:t>
            </w:r>
            <w:r w:rsidR="00845779">
              <w:rPr>
                <w:rFonts w:ascii="SassoonPrimary" w:hAnsi="SassoonPrimary"/>
                <w:b/>
                <w:sz w:val="24"/>
                <w:szCs w:val="24"/>
              </w:rPr>
              <w:t xml:space="preserve"> 27</w:t>
            </w:r>
            <w:r w:rsidR="000605F3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116F78">
              <w:rPr>
                <w:rFonts w:ascii="SassoonPrimary" w:hAnsi="SassoonPrimary"/>
                <w:b/>
                <w:sz w:val="24"/>
                <w:szCs w:val="24"/>
              </w:rPr>
              <w:t>titled ‘</w:t>
            </w:r>
            <w:r w:rsidR="00845779">
              <w:rPr>
                <w:rFonts w:ascii="SassoonPrimary" w:hAnsi="SassoonPrimary"/>
                <w:b/>
                <w:sz w:val="24"/>
                <w:szCs w:val="24"/>
              </w:rPr>
              <w:t>Linking Ideas in a Paragraph’</w:t>
            </w:r>
            <w:r w:rsidRPr="00EC3801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7B6AE7" w:rsidRDefault="007B6AE7" w:rsidP="007B6AE7">
            <w:pPr>
              <w:contextualSpacing/>
              <w:jc w:val="center"/>
              <w:rPr>
                <w:rFonts w:ascii="SassoonPrimary" w:hAnsi="SassoonPrimary"/>
                <w:sz w:val="24"/>
                <w:szCs w:val="24"/>
              </w:rPr>
            </w:pPr>
          </w:p>
          <w:p w:rsidR="005A6379" w:rsidRPr="005A5698" w:rsidRDefault="007B6AE7" w:rsidP="007B6AE7">
            <w:pPr>
              <w:jc w:val="center"/>
              <w:rPr>
                <w:rFonts w:ascii="SassoonPrimary" w:hAnsi="SassoonPrimary"/>
                <w:sz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This book must be returned to school with your homework book on </w:t>
            </w:r>
            <w:r w:rsidR="00CB61C3">
              <w:rPr>
                <w:rFonts w:ascii="SassoonPrimary" w:hAnsi="SassoonPrimary"/>
                <w:b/>
                <w:sz w:val="24"/>
                <w:szCs w:val="24"/>
              </w:rPr>
              <w:t>18.06</w:t>
            </w:r>
            <w:bookmarkStart w:id="0" w:name="_GoBack"/>
            <w:bookmarkEnd w:id="0"/>
            <w:r w:rsidR="00B00066">
              <w:rPr>
                <w:rFonts w:ascii="SassoonPrimary" w:hAnsi="SassoonPrimary"/>
                <w:b/>
                <w:sz w:val="24"/>
                <w:szCs w:val="24"/>
              </w:rPr>
              <w:t>.24</w:t>
            </w:r>
            <w:r w:rsidR="005A5698">
              <w:rPr>
                <w:rFonts w:ascii="SassoonPrimary" w:hAnsi="SassoonPrimary"/>
                <w:sz w:val="24"/>
                <w:szCs w:val="24"/>
              </w:rPr>
              <w:t>.</w:t>
            </w:r>
          </w:p>
        </w:tc>
      </w:tr>
    </w:tbl>
    <w:p w:rsidR="00882937" w:rsidRDefault="00882937" w:rsidP="00355663">
      <w:pPr>
        <w:rPr>
          <w:rFonts w:ascii="SassoonPrimaryType" w:hAnsi="SassoonPrimaryType"/>
          <w:b/>
          <w:sz w:val="28"/>
          <w:szCs w:val="28"/>
        </w:rPr>
      </w:pPr>
    </w:p>
    <w:sectPr w:rsidR="00882937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5C19"/>
    <w:multiLevelType w:val="hybridMultilevel"/>
    <w:tmpl w:val="BB3A5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62775"/>
    <w:multiLevelType w:val="hybridMultilevel"/>
    <w:tmpl w:val="BB507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374CD"/>
    <w:multiLevelType w:val="hybridMultilevel"/>
    <w:tmpl w:val="08700982"/>
    <w:lvl w:ilvl="0" w:tplc="1B6666C4">
      <w:numFmt w:val="bullet"/>
      <w:lvlText w:val="-"/>
      <w:lvlJc w:val="left"/>
      <w:pPr>
        <w:ind w:left="720" w:hanging="360"/>
      </w:pPr>
      <w:rPr>
        <w:rFonts w:ascii="SassoonPrimary" w:eastAsiaTheme="minorHAnsi" w:hAnsi="Sassoon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C4D77"/>
    <w:multiLevelType w:val="hybridMultilevel"/>
    <w:tmpl w:val="4A122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605F3"/>
    <w:rsid w:val="00061978"/>
    <w:rsid w:val="000732C3"/>
    <w:rsid w:val="00080510"/>
    <w:rsid w:val="000904E2"/>
    <w:rsid w:val="000923CD"/>
    <w:rsid w:val="000A6370"/>
    <w:rsid w:val="000B62F4"/>
    <w:rsid w:val="000C074D"/>
    <w:rsid w:val="000C734C"/>
    <w:rsid w:val="00116F78"/>
    <w:rsid w:val="00134A68"/>
    <w:rsid w:val="00171C4D"/>
    <w:rsid w:val="00173EA7"/>
    <w:rsid w:val="0018511D"/>
    <w:rsid w:val="001A6EA8"/>
    <w:rsid w:val="001C678B"/>
    <w:rsid w:val="001D54A3"/>
    <w:rsid w:val="00242E98"/>
    <w:rsid w:val="00250A1D"/>
    <w:rsid w:val="002641EC"/>
    <w:rsid w:val="002A269E"/>
    <w:rsid w:val="002D5474"/>
    <w:rsid w:val="00355663"/>
    <w:rsid w:val="003673C8"/>
    <w:rsid w:val="00393C27"/>
    <w:rsid w:val="00395B9B"/>
    <w:rsid w:val="003A2FBA"/>
    <w:rsid w:val="003C0A50"/>
    <w:rsid w:val="003E7C1E"/>
    <w:rsid w:val="0040070A"/>
    <w:rsid w:val="00412447"/>
    <w:rsid w:val="00470389"/>
    <w:rsid w:val="00491D1E"/>
    <w:rsid w:val="004E768E"/>
    <w:rsid w:val="004F6998"/>
    <w:rsid w:val="005115E5"/>
    <w:rsid w:val="00523FA6"/>
    <w:rsid w:val="00567490"/>
    <w:rsid w:val="00590BDA"/>
    <w:rsid w:val="005A5698"/>
    <w:rsid w:val="005A5B99"/>
    <w:rsid w:val="005A6379"/>
    <w:rsid w:val="005B2EC9"/>
    <w:rsid w:val="005D32D2"/>
    <w:rsid w:val="005F1A3A"/>
    <w:rsid w:val="0061004A"/>
    <w:rsid w:val="00636B67"/>
    <w:rsid w:val="00637F12"/>
    <w:rsid w:val="00643364"/>
    <w:rsid w:val="006446C2"/>
    <w:rsid w:val="006A3A3A"/>
    <w:rsid w:val="006C1D0E"/>
    <w:rsid w:val="006D3597"/>
    <w:rsid w:val="006E3806"/>
    <w:rsid w:val="007139AB"/>
    <w:rsid w:val="00761120"/>
    <w:rsid w:val="007B5ED2"/>
    <w:rsid w:val="007B6AE7"/>
    <w:rsid w:val="007C4651"/>
    <w:rsid w:val="007E2B97"/>
    <w:rsid w:val="007E56FC"/>
    <w:rsid w:val="007F2124"/>
    <w:rsid w:val="008133B6"/>
    <w:rsid w:val="008353C0"/>
    <w:rsid w:val="00845779"/>
    <w:rsid w:val="0085271A"/>
    <w:rsid w:val="00862501"/>
    <w:rsid w:val="00865B4D"/>
    <w:rsid w:val="0087293A"/>
    <w:rsid w:val="00882937"/>
    <w:rsid w:val="00883D94"/>
    <w:rsid w:val="008B2ED1"/>
    <w:rsid w:val="008E0DA7"/>
    <w:rsid w:val="008F2201"/>
    <w:rsid w:val="00924D8C"/>
    <w:rsid w:val="00942C90"/>
    <w:rsid w:val="00950399"/>
    <w:rsid w:val="00984898"/>
    <w:rsid w:val="009F2BC7"/>
    <w:rsid w:val="009F3BA6"/>
    <w:rsid w:val="00A025E1"/>
    <w:rsid w:val="00A21AD5"/>
    <w:rsid w:val="00A4174A"/>
    <w:rsid w:val="00A55E38"/>
    <w:rsid w:val="00A561A9"/>
    <w:rsid w:val="00A70D90"/>
    <w:rsid w:val="00A74419"/>
    <w:rsid w:val="00A817A2"/>
    <w:rsid w:val="00A93DAE"/>
    <w:rsid w:val="00AB0DBB"/>
    <w:rsid w:val="00AB2A3D"/>
    <w:rsid w:val="00AE4842"/>
    <w:rsid w:val="00AF5A14"/>
    <w:rsid w:val="00B00066"/>
    <w:rsid w:val="00B005E3"/>
    <w:rsid w:val="00B20EDC"/>
    <w:rsid w:val="00B237B9"/>
    <w:rsid w:val="00B31846"/>
    <w:rsid w:val="00B4459C"/>
    <w:rsid w:val="00B44627"/>
    <w:rsid w:val="00B80D18"/>
    <w:rsid w:val="00B91D77"/>
    <w:rsid w:val="00BB0D64"/>
    <w:rsid w:val="00BB6C97"/>
    <w:rsid w:val="00BD2229"/>
    <w:rsid w:val="00C140A9"/>
    <w:rsid w:val="00C676C3"/>
    <w:rsid w:val="00CB05E1"/>
    <w:rsid w:val="00CB58BB"/>
    <w:rsid w:val="00CB61C3"/>
    <w:rsid w:val="00CB6F62"/>
    <w:rsid w:val="00D3098C"/>
    <w:rsid w:val="00D6379E"/>
    <w:rsid w:val="00D734D8"/>
    <w:rsid w:val="00D768FF"/>
    <w:rsid w:val="00DD55DB"/>
    <w:rsid w:val="00DF3EBF"/>
    <w:rsid w:val="00E11B2E"/>
    <w:rsid w:val="00E20C70"/>
    <w:rsid w:val="00E34810"/>
    <w:rsid w:val="00E415DC"/>
    <w:rsid w:val="00E52294"/>
    <w:rsid w:val="00E5367D"/>
    <w:rsid w:val="00E6323F"/>
    <w:rsid w:val="00E65BA1"/>
    <w:rsid w:val="00E72229"/>
    <w:rsid w:val="00E7311B"/>
    <w:rsid w:val="00E860BC"/>
    <w:rsid w:val="00E91A8C"/>
    <w:rsid w:val="00EC3801"/>
    <w:rsid w:val="00ED4345"/>
    <w:rsid w:val="00EE587F"/>
    <w:rsid w:val="00EE76A5"/>
    <w:rsid w:val="00F32900"/>
    <w:rsid w:val="00F52D8A"/>
    <w:rsid w:val="00F76CCE"/>
    <w:rsid w:val="00FC4428"/>
    <w:rsid w:val="00FD41B8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76A9"/>
  <w15:docId w15:val="{BA347C36-D4F8-42E8-9DF8-29440E9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1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BA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A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Mahon</dc:creator>
  <cp:lastModifiedBy>Yasmin Bill</cp:lastModifiedBy>
  <cp:revision>3</cp:revision>
  <cp:lastPrinted>2022-10-19T09:52:00Z</cp:lastPrinted>
  <dcterms:created xsi:type="dcterms:W3CDTF">2024-06-11T07:15:00Z</dcterms:created>
  <dcterms:modified xsi:type="dcterms:W3CDTF">2024-06-11T07:22:00Z</dcterms:modified>
</cp:coreProperties>
</file>