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875"/>
        <w:gridCol w:w="3915"/>
        <w:gridCol w:w="1511"/>
        <w:gridCol w:w="4155"/>
      </w:tblGrid>
      <w:tr w:rsidR="001D54A3" w:rsidRPr="00FC3953" w:rsidTr="00DD4DC0">
        <w:tc>
          <w:tcPr>
            <w:tcW w:w="10456" w:type="dxa"/>
            <w:gridSpan w:val="4"/>
          </w:tcPr>
          <w:p w:rsidR="00355663" w:rsidRPr="00FC3953" w:rsidRDefault="00355663" w:rsidP="0015468E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FC3953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</w:t>
            </w:r>
            <w:r w:rsidR="00491F0F" w:rsidRPr="00FC3953">
              <w:rPr>
                <w:rFonts w:ascii="SassoonCRInfantMedium" w:hAnsi="SassoonCRInfantMedium"/>
                <w:b/>
                <w:sz w:val="24"/>
                <w:szCs w:val="24"/>
              </w:rPr>
              <w:t>Spring</w:t>
            </w:r>
            <w:r w:rsidR="003F0AC8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: Week </w:t>
            </w:r>
            <w:r w:rsidR="0033451A" w:rsidRPr="00FC3953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="00B71C62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C23316">
              <w:rPr>
                <w:rFonts w:ascii="SassoonCRInfantMedium" w:hAnsi="SassoonCRInfantMedium"/>
                <w:b/>
                <w:sz w:val="24"/>
                <w:szCs w:val="24"/>
              </w:rPr>
              <w:t>2</w:t>
            </w:r>
            <w:r w:rsidR="0015468E">
              <w:rPr>
                <w:rFonts w:ascii="SassoonCRInfantMedium" w:hAnsi="SassoonCRInfantMedium"/>
                <w:b/>
                <w:sz w:val="24"/>
                <w:szCs w:val="24"/>
              </w:rPr>
              <w:t>8</w:t>
            </w:r>
            <w:r w:rsidR="00C23316">
              <w:rPr>
                <w:rFonts w:ascii="SassoonCRInfantMedium" w:hAnsi="SassoonCRInfantMedium"/>
                <w:b/>
                <w:sz w:val="24"/>
                <w:szCs w:val="24"/>
              </w:rPr>
              <w:t>.11.24</w:t>
            </w:r>
            <w:r w:rsidR="00C45929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          </w:t>
            </w:r>
          </w:p>
        </w:tc>
      </w:tr>
      <w:tr w:rsidR="00C23316" w:rsidRPr="00FC3953" w:rsidTr="00433873">
        <w:tc>
          <w:tcPr>
            <w:tcW w:w="10456" w:type="dxa"/>
            <w:gridSpan w:val="4"/>
          </w:tcPr>
          <w:p w:rsidR="00C23316" w:rsidRPr="00FC3953" w:rsidRDefault="00C23316" w:rsidP="00CC5DA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All words this week using the suffixes ‘</w:t>
            </w:r>
            <w:proofErr w:type="spellStart"/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ing</w:t>
            </w:r>
            <w:proofErr w:type="spellEnd"/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’, ‘</w:t>
            </w:r>
            <w:proofErr w:type="spellStart"/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er</w:t>
            </w:r>
            <w:proofErr w:type="spellEnd"/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’ and ‘</w:t>
            </w:r>
            <w:proofErr w:type="spellStart"/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ed</w:t>
            </w:r>
            <w:proofErr w:type="spellEnd"/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’</w:t>
            </w:r>
          </w:p>
        </w:tc>
      </w:tr>
      <w:tr w:rsidR="00905E88" w:rsidRPr="00FC3953" w:rsidTr="00DD4DC0"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gardening</w:t>
            </w:r>
          </w:p>
        </w:tc>
        <w:tc>
          <w:tcPr>
            <w:tcW w:w="5666" w:type="dxa"/>
            <w:gridSpan w:val="2"/>
            <w:vMerge w:val="restart"/>
          </w:tcPr>
          <w:p w:rsidR="0098037C" w:rsidRPr="00FC3953" w:rsidRDefault="00CE624D" w:rsidP="00FC395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noProof/>
                <w:sz w:val="24"/>
                <w:szCs w:val="24"/>
                <w:lang w:eastAsia="en-GB"/>
              </w:rPr>
              <w:t>Handwriting guide</w:t>
            </w:r>
          </w:p>
          <w:p w:rsidR="00905E88" w:rsidRPr="00FC3953" w:rsidRDefault="0098037C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sz w:val="24"/>
                <w:szCs w:val="24"/>
              </w:rPr>
              <w:t>Use syllables an</w:t>
            </w:r>
            <w:r w:rsidR="00C45929" w:rsidRPr="00FC3953">
              <w:rPr>
                <w:rFonts w:ascii="SassoonCRInfantMedium" w:hAnsi="SassoonCRInfantMedium"/>
                <w:sz w:val="24"/>
                <w:szCs w:val="24"/>
              </w:rPr>
              <w:t>d the sound buttons to help you.</w:t>
            </w:r>
          </w:p>
          <w:p w:rsidR="00CE624D" w:rsidRPr="00FC3953" w:rsidRDefault="0012609C" w:rsidP="00CE624D">
            <w:pPr>
              <w:jc w:val="both"/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C571EF" wp14:editId="6C7B005E">
                  <wp:extent cx="1173480" cy="2336800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40" cy="235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E88" w:rsidRPr="00FC3953" w:rsidTr="00DD4DC0"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gardener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DD4DC0"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listening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05E88" w:rsidRPr="00FC3953" w:rsidRDefault="0012609C" w:rsidP="00D612B0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listened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05E88" w:rsidRPr="00FC3953" w:rsidRDefault="0012609C" w:rsidP="003D7C3B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develop</w:t>
            </w:r>
            <w:r w:rsidR="002876BB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ed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905E88" w:rsidRPr="00FC3953" w:rsidRDefault="0012609C" w:rsidP="003D7C3B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developing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limiting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rPr>
          <w:trHeight w:val="342"/>
        </w:trPr>
        <w:tc>
          <w:tcPr>
            <w:tcW w:w="875" w:type="dxa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905E88" w:rsidRPr="00FC3953" w:rsidRDefault="0012609C" w:rsidP="003D7C3B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limited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D75A2E">
        <w:trPr>
          <w:trHeight w:val="252"/>
        </w:trPr>
        <w:tc>
          <w:tcPr>
            <w:tcW w:w="4790" w:type="dxa"/>
            <w:gridSpan w:val="2"/>
          </w:tcPr>
          <w:p w:rsidR="00905E88" w:rsidRPr="00FC3953" w:rsidRDefault="00905E88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Statutory words</w:t>
            </w:r>
            <w:r w:rsidR="00C45929"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!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rPr>
          <w:trHeight w:val="252"/>
        </w:trPr>
        <w:tc>
          <w:tcPr>
            <w:tcW w:w="875" w:type="dxa"/>
          </w:tcPr>
          <w:p w:rsidR="00905E88" w:rsidRPr="00FC3953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separate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rPr>
          <w:trHeight w:val="252"/>
        </w:trPr>
        <w:tc>
          <w:tcPr>
            <w:tcW w:w="875" w:type="dxa"/>
          </w:tcPr>
          <w:p w:rsidR="00905E88" w:rsidRPr="00FC3953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special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rPr>
          <w:trHeight w:val="252"/>
        </w:trPr>
        <w:tc>
          <w:tcPr>
            <w:tcW w:w="875" w:type="dxa"/>
          </w:tcPr>
          <w:p w:rsidR="00F93284" w:rsidRPr="00FC3953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straight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rPr>
          <w:trHeight w:val="252"/>
        </w:trPr>
        <w:tc>
          <w:tcPr>
            <w:tcW w:w="875" w:type="dxa"/>
          </w:tcPr>
          <w:p w:rsidR="00905E88" w:rsidRPr="00FC3953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strange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905E88" w:rsidRPr="00FC3953" w:rsidTr="00905E88">
        <w:trPr>
          <w:trHeight w:val="252"/>
        </w:trPr>
        <w:tc>
          <w:tcPr>
            <w:tcW w:w="875" w:type="dxa"/>
          </w:tcPr>
          <w:p w:rsidR="00905E88" w:rsidRPr="00FC3953" w:rsidRDefault="00F93284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905E88" w:rsidRPr="00FC3953" w:rsidRDefault="0012609C" w:rsidP="001D54A3">
            <w:pPr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7030A0"/>
                <w:sz w:val="24"/>
                <w:szCs w:val="24"/>
              </w:rPr>
              <w:t>strength</w:t>
            </w:r>
          </w:p>
        </w:tc>
        <w:tc>
          <w:tcPr>
            <w:tcW w:w="5666" w:type="dxa"/>
            <w:gridSpan w:val="2"/>
            <w:vMerge/>
          </w:tcPr>
          <w:p w:rsidR="00905E88" w:rsidRPr="00FC3953" w:rsidRDefault="00905E8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C23316" w:rsidRPr="00FC3953" w:rsidTr="00C26673">
        <w:trPr>
          <w:trHeight w:val="200"/>
        </w:trPr>
        <w:tc>
          <w:tcPr>
            <w:tcW w:w="10456" w:type="dxa"/>
            <w:gridSpan w:val="4"/>
          </w:tcPr>
          <w:p w:rsidR="00C23316" w:rsidRPr="00FC3953" w:rsidRDefault="00C23316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FC3953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statutory words write them into 5 sentences. </w:t>
            </w:r>
          </w:p>
          <w:p w:rsidR="00C23316" w:rsidRPr="00FC3953" w:rsidRDefault="00C23316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FC3953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FC3953">
              <w:rPr>
                <w:rFonts w:ascii="SassoonCRInfantMedium" w:hAnsi="SassoonCRInfantMedium"/>
                <w:sz w:val="24"/>
                <w:szCs w:val="24"/>
              </w:rPr>
              <w:t xml:space="preserve">Learn all the words and write them into 6 sentences. </w:t>
            </w:r>
          </w:p>
        </w:tc>
      </w:tr>
      <w:tr w:rsidR="001D54A3" w:rsidRPr="00FC3953" w:rsidTr="00DD4DC0">
        <w:tc>
          <w:tcPr>
            <w:tcW w:w="10456" w:type="dxa"/>
            <w:gridSpan w:val="4"/>
          </w:tcPr>
          <w:p w:rsidR="00590D9C" w:rsidRPr="00FC3953" w:rsidRDefault="00491F0F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This</w:t>
            </w:r>
            <w:r w:rsidR="00590D9C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 c</w:t>
            </w:r>
            <w:r w:rsidR="001A6EA8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hildren will be </w:t>
            </w:r>
            <w:r w:rsidR="00590D9C" w:rsidRPr="00FC3953">
              <w:rPr>
                <w:rFonts w:ascii="SassoonCRInfantMedium" w:hAnsi="SassoonCRInfantMedium"/>
                <w:b/>
                <w:sz w:val="24"/>
                <w:szCs w:val="24"/>
              </w:rPr>
              <w:t>tested on either:-</w:t>
            </w:r>
          </w:p>
          <w:p w:rsidR="001A6EA8" w:rsidRPr="00FC3953" w:rsidRDefault="00590D9C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 </w:t>
            </w:r>
            <w:r w:rsidR="001A6EA8"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="001A6EA8" w:rsidRPr="00FC3953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FC3953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8D0C91" w:rsidRPr="00FC3953">
              <w:rPr>
                <w:rFonts w:ascii="SassoonCRInfantMedium" w:hAnsi="SassoonCRInfantMedium"/>
                <w:sz w:val="24"/>
                <w:szCs w:val="24"/>
              </w:rPr>
              <w:t>12</w:t>
            </w:r>
            <w:r w:rsidRPr="00FC3953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1A6EA8" w:rsidRPr="00FC3953">
              <w:rPr>
                <w:rFonts w:ascii="SassoonCRInfantMedium" w:hAnsi="SassoonCRInfantMedium"/>
                <w:sz w:val="24"/>
                <w:szCs w:val="24"/>
              </w:rPr>
              <w:t>words in total.</w:t>
            </w:r>
          </w:p>
          <w:p w:rsidR="001A6EA8" w:rsidRPr="00FC3953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FC3953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8D0C91" w:rsidRPr="00FC3953">
              <w:rPr>
                <w:rFonts w:ascii="SassoonCRInfantMedium" w:hAnsi="SassoonCRInfantMedium"/>
                <w:sz w:val="24"/>
                <w:szCs w:val="24"/>
              </w:rPr>
              <w:t>15</w:t>
            </w:r>
            <w:r w:rsidRPr="00FC3953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FC3953" w:rsidRDefault="003D7C3B" w:rsidP="00491F0F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sz w:val="24"/>
                <w:szCs w:val="24"/>
              </w:rPr>
              <w:t>AND</w:t>
            </w:r>
            <w:r w:rsidR="00FC3953">
              <w:rPr>
                <w:rFonts w:ascii="SassoonCRInfantMedium" w:hAnsi="SassoonCRInfantMedium"/>
                <w:sz w:val="24"/>
                <w:szCs w:val="24"/>
              </w:rPr>
              <w:t xml:space="preserve"> two mystery</w:t>
            </w:r>
            <w:r w:rsidR="00491F0F" w:rsidRPr="00FC3953">
              <w:rPr>
                <w:rFonts w:ascii="SassoonCRInfantMedium" w:hAnsi="SassoonCRInfantMedium"/>
                <w:sz w:val="24"/>
                <w:szCs w:val="24"/>
              </w:rPr>
              <w:t xml:space="preserve"> words based on the rule.</w:t>
            </w:r>
          </w:p>
        </w:tc>
      </w:tr>
      <w:tr w:rsidR="001A6EA8" w:rsidRPr="00FC3953" w:rsidTr="00DD4DC0">
        <w:tc>
          <w:tcPr>
            <w:tcW w:w="10456" w:type="dxa"/>
            <w:gridSpan w:val="4"/>
          </w:tcPr>
          <w:p w:rsidR="001A6EA8" w:rsidRPr="00FC3953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FC3953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</w:p>
          <w:p w:rsidR="00491F0F" w:rsidRPr="00FC3953" w:rsidRDefault="00491F0F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E51183" w:rsidRPr="00FC3953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="00AB2C3F" w:rsidRPr="00FC3953">
              <w:rPr>
                <w:rFonts w:ascii="SassoonCRInfantMedium" w:hAnsi="SassoonCRInfantMedium"/>
                <w:sz w:val="24"/>
                <w:szCs w:val="24"/>
              </w:rPr>
              <w:t xml:space="preserve">Use </w:t>
            </w:r>
            <w:r w:rsidR="001364B1" w:rsidRPr="00FC3953">
              <w:rPr>
                <w:rFonts w:ascii="SassoonCRInfantMedium" w:hAnsi="SassoonCRInfantMedium"/>
                <w:color w:val="00B050"/>
                <w:sz w:val="24"/>
                <w:szCs w:val="24"/>
              </w:rPr>
              <w:t>adverbs</w:t>
            </w:r>
            <w:r w:rsidR="00610722" w:rsidRPr="00FC3953">
              <w:rPr>
                <w:rFonts w:ascii="SassoonCRInfantMedium" w:hAnsi="SassoonCRInfantMedium"/>
                <w:color w:val="00B050"/>
                <w:sz w:val="24"/>
                <w:szCs w:val="24"/>
              </w:rPr>
              <w:t xml:space="preserve"> and </w:t>
            </w:r>
            <w:r w:rsidR="00610722" w:rsidRPr="00FC3953">
              <w:rPr>
                <w:rFonts w:ascii="SassoonCRInfantMedium" w:hAnsi="SassoonCRInfantMedium"/>
                <w:color w:val="00B0F0"/>
                <w:sz w:val="24"/>
                <w:szCs w:val="24"/>
              </w:rPr>
              <w:t>adjectives</w:t>
            </w:r>
            <w:r w:rsidR="001364B1" w:rsidRPr="00FC3953">
              <w:rPr>
                <w:rFonts w:ascii="SassoonCRInfantMedium" w:hAnsi="SassoonCRInfantMedium"/>
                <w:color w:val="00B0F0"/>
                <w:sz w:val="24"/>
                <w:szCs w:val="24"/>
              </w:rPr>
              <w:t xml:space="preserve"> </w:t>
            </w:r>
            <w:r w:rsidR="001364B1" w:rsidRPr="00FC3953">
              <w:rPr>
                <w:rFonts w:ascii="SassoonCRInfantMedium" w:hAnsi="SassoonCRInfantMedium"/>
                <w:sz w:val="24"/>
                <w:szCs w:val="24"/>
              </w:rPr>
              <w:t xml:space="preserve">in </w:t>
            </w:r>
            <w:r w:rsidR="00491F0F" w:rsidRPr="00FC3953">
              <w:rPr>
                <w:rFonts w:ascii="SassoonCRInfantMedium" w:hAnsi="SassoonCRInfantMedium"/>
                <w:sz w:val="24"/>
                <w:szCs w:val="24"/>
              </w:rPr>
              <w:t>in your spelling homework this week</w:t>
            </w:r>
            <w:r w:rsidR="00AB2C3F" w:rsidRPr="00FC3953">
              <w:rPr>
                <w:rFonts w:ascii="SassoonCRInfantMedium" w:hAnsi="SassoonCRInfantMedium"/>
                <w:sz w:val="24"/>
                <w:szCs w:val="24"/>
              </w:rPr>
              <w:t xml:space="preserve">. </w:t>
            </w:r>
          </w:p>
          <w:p w:rsidR="00F01300" w:rsidRPr="00FC3953" w:rsidRDefault="003A5AF8" w:rsidP="00F01300">
            <w:pPr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e.g</w:t>
            </w:r>
            <w:proofErr w:type="gramEnd"/>
            <w:r w:rsidRPr="00FC3953">
              <w:rPr>
                <w:rFonts w:ascii="SassoonCRInfantMedium" w:hAnsi="SassoonCRInfantMedium"/>
                <w:b/>
                <w:color w:val="00B0F0"/>
                <w:sz w:val="24"/>
                <w:szCs w:val="24"/>
              </w:rPr>
              <w:t>.</w:t>
            </w:r>
            <w:r w:rsidR="00AB2C3F" w:rsidRPr="00FC3953">
              <w:rPr>
                <w:rFonts w:ascii="SassoonCRInfantMedium" w:hAnsi="SassoonCRInfantMedium"/>
                <w:b/>
                <w:color w:val="00B0F0"/>
                <w:sz w:val="24"/>
                <w:szCs w:val="24"/>
              </w:rPr>
              <w:t xml:space="preserve"> </w:t>
            </w:r>
            <w:r w:rsidR="001364B1" w:rsidRPr="00FC3953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 xml:space="preserve">The gardener </w:t>
            </w:r>
            <w:r w:rsidR="001364B1" w:rsidRPr="00FC3953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carefully </w:t>
            </w:r>
            <w:r w:rsidR="001364B1" w:rsidRPr="00FC3953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 xml:space="preserve">planted the </w:t>
            </w:r>
            <w:r w:rsidR="00610722" w:rsidRPr="00FC3953">
              <w:rPr>
                <w:rFonts w:ascii="SassoonCRInfantMedium" w:hAnsi="SassoonCRInfantMedium"/>
                <w:b/>
                <w:color w:val="00B0F0"/>
                <w:sz w:val="24"/>
                <w:szCs w:val="24"/>
              </w:rPr>
              <w:t xml:space="preserve">young </w:t>
            </w:r>
            <w:r w:rsidR="001364B1" w:rsidRPr="00FC3953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seed</w:t>
            </w:r>
            <w:r w:rsidR="00610722" w:rsidRPr="00FC3953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ling</w:t>
            </w:r>
            <w:r w:rsidR="001364B1" w:rsidRPr="00FC3953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s.</w:t>
            </w:r>
          </w:p>
          <w:p w:rsidR="00F01300" w:rsidRPr="00FC3953" w:rsidRDefault="00F01300" w:rsidP="00F01300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8A4438" w:rsidRPr="00FC3953" w:rsidRDefault="00F01300" w:rsidP="00F01300">
            <w:pPr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</w:t>
            </w:r>
            <w:r w:rsidR="001A6EA8" w:rsidRPr="00FC3953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="001A6EA8" w:rsidRPr="00FC3953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="001A6EA8" w:rsidRPr="00FC3953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="001A6EA8" w:rsidRPr="00FC3953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A74E79" w:rsidRPr="00FC3953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212DEA" w:rsidRPr="00FC3953" w:rsidTr="00DD4DC0">
        <w:tc>
          <w:tcPr>
            <w:tcW w:w="10456" w:type="dxa"/>
            <w:gridSpan w:val="4"/>
          </w:tcPr>
          <w:p w:rsidR="00212DEA" w:rsidRPr="00FC3953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FC3953" w:rsidTr="00DD4DC0">
        <w:tc>
          <w:tcPr>
            <w:tcW w:w="6301" w:type="dxa"/>
            <w:gridSpan w:val="3"/>
          </w:tcPr>
          <w:p w:rsidR="003116D5" w:rsidRPr="00FC3953" w:rsidRDefault="00212DEA" w:rsidP="00212DEA">
            <w:pPr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Log in to Mathletics.com (direct link:  </w:t>
            </w:r>
            <w:hyperlink r:id="rId7" w:anchor="/student" w:history="1">
              <w:r w:rsidRPr="00FC3953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https://community.mathletics.com/signin/#/student</w:t>
              </w:r>
            </w:hyperlink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) and complete the assigned activities which we have set for you.</w:t>
            </w:r>
          </w:p>
          <w:p w:rsidR="00491F0F" w:rsidRPr="00FC3953" w:rsidRDefault="00491F0F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A871B5" w:rsidRDefault="001A21B1" w:rsidP="00491F0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If </w:t>
            </w:r>
            <w:r w:rsidR="002E4DFB">
              <w:rPr>
                <w:rFonts w:ascii="SassoonCRInfantMedium" w:hAnsi="SassoonCRInfantMedium"/>
                <w:b/>
                <w:sz w:val="24"/>
                <w:szCs w:val="24"/>
              </w:rPr>
              <w:t>you would</w:t>
            </w:r>
            <w:r w:rsidR="00D04740">
              <w:rPr>
                <w:rFonts w:ascii="SassoonCRInfantMedium" w:hAnsi="SassoonCRInfantMedium"/>
                <w:b/>
                <w:sz w:val="24"/>
                <w:szCs w:val="24"/>
              </w:rPr>
              <w:t xml:space="preserve"> like a challenge, try these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:-</w:t>
            </w:r>
          </w:p>
          <w:p w:rsidR="002E7F8B" w:rsidRPr="002E7F8B" w:rsidRDefault="002E7F8B" w:rsidP="00491F0F">
            <w:pPr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2E7F8B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For example, we know 4 x 9 = 36 so 40 x 9 = 360</w:t>
            </w:r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10 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x 9 = </w:t>
            </w:r>
            <w:bookmarkStart w:id="0" w:name="_GoBack"/>
            <w:bookmarkEnd w:id="0"/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2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30 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x 9 = </w:t>
            </w:r>
          </w:p>
          <w:p w:rsid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5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7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8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P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10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11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1A21B1" w:rsidRDefault="001A21B1" w:rsidP="001A21B1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>12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Pr="001A21B1">
              <w:rPr>
                <w:rFonts w:ascii="SassoonCRInfantMedium" w:hAnsi="SassoonCRInfantMedium"/>
                <w:b/>
                <w:sz w:val="24"/>
                <w:szCs w:val="24"/>
              </w:rPr>
              <w:t xml:space="preserve"> x 9 = </w:t>
            </w:r>
          </w:p>
          <w:p w:rsidR="00212DEA" w:rsidRPr="00FC3953" w:rsidRDefault="00212DEA" w:rsidP="001C3409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:rsidR="00061D1D" w:rsidRPr="00FC3953" w:rsidRDefault="00610722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="00061D1D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times tables</w:t>
            </w:r>
            <w:r w:rsidR="00C45929" w:rsidRPr="00FC3953">
              <w:rPr>
                <w:rFonts w:ascii="SassoonCRInfantMedium" w:hAnsi="SassoonCRInfantMedium"/>
                <w:b/>
                <w:sz w:val="24"/>
                <w:szCs w:val="24"/>
              </w:rPr>
              <w:t>!</w:t>
            </w:r>
          </w:p>
          <w:p w:rsidR="00C1568B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</w:p>
          <w:p w:rsidR="00246E11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1F0F" w:rsidRPr="00FC3953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8</w:t>
            </w:r>
          </w:p>
          <w:p w:rsidR="003D7C3B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="00246E11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3D7C3B" w:rsidRPr="00FC3953">
              <w:rPr>
                <w:rFonts w:ascii="SassoonCRInfantMedium" w:hAnsi="SassoonCRInfantMedium"/>
                <w:b/>
                <w:sz w:val="24"/>
                <w:szCs w:val="24"/>
              </w:rPr>
              <w:t>2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7</w:t>
            </w:r>
          </w:p>
          <w:p w:rsidR="00061D1D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="00F63356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6826AE" w:rsidRPr="00FC3953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</w:p>
          <w:p w:rsidR="00061D1D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45</w:t>
            </w:r>
          </w:p>
          <w:p w:rsidR="00061D1D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54</w:t>
            </w:r>
          </w:p>
          <w:p w:rsidR="00061D1D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63</w:t>
            </w:r>
          </w:p>
          <w:p w:rsidR="00061D1D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8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="00C1568B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72</w:t>
            </w:r>
          </w:p>
          <w:p w:rsidR="00904F86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9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81</w:t>
            </w:r>
          </w:p>
          <w:p w:rsidR="00061D1D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10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90</w:t>
            </w:r>
          </w:p>
          <w:p w:rsidR="00061D1D" w:rsidRPr="00FC3953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11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99</w:t>
            </w:r>
          </w:p>
          <w:p w:rsidR="00061D1D" w:rsidRPr="00FC3953" w:rsidRDefault="00061D1D" w:rsidP="006826AE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12 x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  <w:r w:rsidR="00C1568B"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FC3953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494DB3" w:rsidRPr="00FC3953">
              <w:rPr>
                <w:rFonts w:ascii="SassoonCRInfantMedium" w:hAnsi="SassoonCRInfantMedium"/>
                <w:b/>
                <w:sz w:val="24"/>
                <w:szCs w:val="24"/>
              </w:rPr>
              <w:t>108</w:t>
            </w:r>
          </w:p>
        </w:tc>
      </w:tr>
    </w:tbl>
    <w:p w:rsidR="00F93284" w:rsidRPr="00FC3953" w:rsidRDefault="00C45929" w:rsidP="00A74E79">
      <w:pPr>
        <w:rPr>
          <w:rFonts w:ascii="SassoonCRInfantMedium" w:hAnsi="SassoonCRInfantMedium"/>
          <w:b/>
          <w:sz w:val="24"/>
          <w:szCs w:val="24"/>
        </w:rPr>
      </w:pPr>
      <w:r w:rsidRPr="00FC3953">
        <w:rPr>
          <w:rFonts w:ascii="SassoonCRInfantMedium" w:hAnsi="SassoonCRInfantMedium"/>
          <w:b/>
          <w:sz w:val="24"/>
          <w:szCs w:val="24"/>
        </w:rPr>
        <w:lastRenderedPageBreak/>
        <w:t xml:space="preserve">                                       </w:t>
      </w:r>
    </w:p>
    <w:sectPr w:rsidR="00F93284" w:rsidRPr="00FC3953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904E2"/>
    <w:rsid w:val="000A6370"/>
    <w:rsid w:val="0012609C"/>
    <w:rsid w:val="001364B1"/>
    <w:rsid w:val="0015468E"/>
    <w:rsid w:val="00171C4D"/>
    <w:rsid w:val="00173EA7"/>
    <w:rsid w:val="001A21B1"/>
    <w:rsid w:val="001A6EA8"/>
    <w:rsid w:val="001B25FC"/>
    <w:rsid w:val="001C3409"/>
    <w:rsid w:val="001D54A3"/>
    <w:rsid w:val="00212DEA"/>
    <w:rsid w:val="00246E11"/>
    <w:rsid w:val="002641EC"/>
    <w:rsid w:val="002876BB"/>
    <w:rsid w:val="00297933"/>
    <w:rsid w:val="002B5AAE"/>
    <w:rsid w:val="002B7EE8"/>
    <w:rsid w:val="002D176F"/>
    <w:rsid w:val="002D7C49"/>
    <w:rsid w:val="002E4DFB"/>
    <w:rsid w:val="002E7F8B"/>
    <w:rsid w:val="003116D5"/>
    <w:rsid w:val="0033451A"/>
    <w:rsid w:val="00355663"/>
    <w:rsid w:val="003673C8"/>
    <w:rsid w:val="003A15FF"/>
    <w:rsid w:val="003A5AF8"/>
    <w:rsid w:val="003D7C3B"/>
    <w:rsid w:val="003E3747"/>
    <w:rsid w:val="003F0AC8"/>
    <w:rsid w:val="0040070A"/>
    <w:rsid w:val="00491F0F"/>
    <w:rsid w:val="00494DB3"/>
    <w:rsid w:val="004A78AB"/>
    <w:rsid w:val="004E647F"/>
    <w:rsid w:val="004F6998"/>
    <w:rsid w:val="004F7BA8"/>
    <w:rsid w:val="00553069"/>
    <w:rsid w:val="00560E8B"/>
    <w:rsid w:val="00590D9C"/>
    <w:rsid w:val="005A5B99"/>
    <w:rsid w:val="005A5E8D"/>
    <w:rsid w:val="0061004A"/>
    <w:rsid w:val="00610722"/>
    <w:rsid w:val="006826AE"/>
    <w:rsid w:val="006C1D0E"/>
    <w:rsid w:val="006D69B8"/>
    <w:rsid w:val="00725FDA"/>
    <w:rsid w:val="00760581"/>
    <w:rsid w:val="00777B95"/>
    <w:rsid w:val="00784F1B"/>
    <w:rsid w:val="007B73F1"/>
    <w:rsid w:val="007D419A"/>
    <w:rsid w:val="00882937"/>
    <w:rsid w:val="00896BAF"/>
    <w:rsid w:val="008A4438"/>
    <w:rsid w:val="008C5A5A"/>
    <w:rsid w:val="008D0C91"/>
    <w:rsid w:val="00904F86"/>
    <w:rsid w:val="00905E88"/>
    <w:rsid w:val="00924D8C"/>
    <w:rsid w:val="00967D21"/>
    <w:rsid w:val="00976846"/>
    <w:rsid w:val="0098037C"/>
    <w:rsid w:val="009A2B2A"/>
    <w:rsid w:val="00A025E1"/>
    <w:rsid w:val="00A3363B"/>
    <w:rsid w:val="00A74E79"/>
    <w:rsid w:val="00A817A2"/>
    <w:rsid w:val="00A871B5"/>
    <w:rsid w:val="00AB2A3D"/>
    <w:rsid w:val="00AB2C3F"/>
    <w:rsid w:val="00AD1AF1"/>
    <w:rsid w:val="00B20EDC"/>
    <w:rsid w:val="00B4459C"/>
    <w:rsid w:val="00B71C62"/>
    <w:rsid w:val="00B806EE"/>
    <w:rsid w:val="00B95AB3"/>
    <w:rsid w:val="00BD2229"/>
    <w:rsid w:val="00C140A9"/>
    <w:rsid w:val="00C1568B"/>
    <w:rsid w:val="00C214EE"/>
    <w:rsid w:val="00C23316"/>
    <w:rsid w:val="00C33FEC"/>
    <w:rsid w:val="00C453F8"/>
    <w:rsid w:val="00C45929"/>
    <w:rsid w:val="00C64813"/>
    <w:rsid w:val="00C676C3"/>
    <w:rsid w:val="00CC5DA7"/>
    <w:rsid w:val="00CE624D"/>
    <w:rsid w:val="00CF702A"/>
    <w:rsid w:val="00D04740"/>
    <w:rsid w:val="00D12D47"/>
    <w:rsid w:val="00D3098C"/>
    <w:rsid w:val="00D418A8"/>
    <w:rsid w:val="00D612B0"/>
    <w:rsid w:val="00D6379E"/>
    <w:rsid w:val="00D734D8"/>
    <w:rsid w:val="00D80E2A"/>
    <w:rsid w:val="00DC7E0E"/>
    <w:rsid w:val="00DD4DC0"/>
    <w:rsid w:val="00DF3EBF"/>
    <w:rsid w:val="00DF6EEE"/>
    <w:rsid w:val="00E20C70"/>
    <w:rsid w:val="00E405DD"/>
    <w:rsid w:val="00E51183"/>
    <w:rsid w:val="00E51CD2"/>
    <w:rsid w:val="00E65BA1"/>
    <w:rsid w:val="00E860BC"/>
    <w:rsid w:val="00E91A8C"/>
    <w:rsid w:val="00E9387F"/>
    <w:rsid w:val="00EB7E18"/>
    <w:rsid w:val="00EE587F"/>
    <w:rsid w:val="00EF41A5"/>
    <w:rsid w:val="00F01300"/>
    <w:rsid w:val="00F32900"/>
    <w:rsid w:val="00F34672"/>
    <w:rsid w:val="00F52D8A"/>
    <w:rsid w:val="00F547E8"/>
    <w:rsid w:val="00F63356"/>
    <w:rsid w:val="00F93284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708A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munity.mathletics.com/sign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F65D-0F14-48D4-99B9-0C92BDEE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Kelly;Eva Jeffrey</dc:creator>
  <cp:lastModifiedBy>Victoria Hayes</cp:lastModifiedBy>
  <cp:revision>21</cp:revision>
  <cp:lastPrinted>2023-11-24T14:22:00Z</cp:lastPrinted>
  <dcterms:created xsi:type="dcterms:W3CDTF">2023-01-27T12:49:00Z</dcterms:created>
  <dcterms:modified xsi:type="dcterms:W3CDTF">2024-11-27T14:01:00Z</dcterms:modified>
</cp:coreProperties>
</file>